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F225" w14:textId="77777777" w:rsidR="0026488A" w:rsidRDefault="0026488A">
      <w:pPr>
        <w:rPr>
          <w:sz w:val="28"/>
          <w:szCs w:val="28"/>
        </w:rPr>
      </w:pPr>
      <w:bookmarkStart w:id="0" w:name="_GoBack"/>
      <w:bookmarkEnd w:id="0"/>
      <w:r w:rsidRPr="0026488A">
        <w:rPr>
          <w:sz w:val="28"/>
          <w:szCs w:val="28"/>
          <w:u w:val="single"/>
        </w:rPr>
        <w:t xml:space="preserve">Mesures ce2 </w:t>
      </w:r>
      <w:proofErr w:type="gramStart"/>
      <w:r w:rsidRPr="0026488A">
        <w:rPr>
          <w:sz w:val="28"/>
          <w:szCs w:val="28"/>
          <w:u w:val="single"/>
        </w:rPr>
        <w:t>( problèmes</w:t>
      </w:r>
      <w:proofErr w:type="gramEnd"/>
      <w:r w:rsidRPr="0026488A">
        <w:rPr>
          <w:sz w:val="28"/>
          <w:szCs w:val="28"/>
          <w:u w:val="single"/>
        </w:rPr>
        <w:t xml:space="preserve"> sur les mesures de masses</w:t>
      </w:r>
      <w:r w:rsidRPr="0026488A">
        <w:rPr>
          <w:sz w:val="28"/>
          <w:szCs w:val="28"/>
        </w:rPr>
        <w:t>)</w:t>
      </w:r>
    </w:p>
    <w:p w14:paraId="28B241CC" w14:textId="77777777" w:rsidR="0026488A" w:rsidRPr="0026488A" w:rsidRDefault="0026488A">
      <w:pPr>
        <w:rPr>
          <w:sz w:val="28"/>
          <w:szCs w:val="28"/>
        </w:rPr>
      </w:pPr>
    </w:p>
    <w:p w14:paraId="5992E61B" w14:textId="77777777" w:rsidR="0026488A" w:rsidRPr="0026488A" w:rsidRDefault="0026488A">
      <w:pPr>
        <w:rPr>
          <w:b/>
          <w:bCs/>
          <w:sz w:val="24"/>
          <w:szCs w:val="24"/>
        </w:rPr>
      </w:pPr>
      <w:r w:rsidRPr="0026488A">
        <w:rPr>
          <w:sz w:val="24"/>
          <w:szCs w:val="24"/>
        </w:rPr>
        <w:t xml:space="preserve">Les enfants préparent 5 gâteaux. Il faut 120g de farine pour chaque gâteau. </w:t>
      </w:r>
      <w:r w:rsidRPr="0026488A">
        <w:rPr>
          <w:b/>
          <w:bCs/>
          <w:sz w:val="24"/>
          <w:szCs w:val="24"/>
        </w:rPr>
        <w:t>Combien faut-il de farine au total ? Est-ce qu’un kilo de farine va suffire ?</w:t>
      </w:r>
    </w:p>
    <w:p w14:paraId="73928015" w14:textId="77777777" w:rsidR="0026488A" w:rsidRDefault="0026488A">
      <w:pPr>
        <w:rPr>
          <w:sz w:val="24"/>
          <w:szCs w:val="24"/>
        </w:rPr>
      </w:pPr>
    </w:p>
    <w:p w14:paraId="5648A382" w14:textId="77777777" w:rsidR="0026488A" w:rsidRDefault="0026488A">
      <w:pPr>
        <w:rPr>
          <w:sz w:val="24"/>
          <w:szCs w:val="24"/>
        </w:rPr>
      </w:pPr>
    </w:p>
    <w:p w14:paraId="3BB5920F" w14:textId="77777777" w:rsidR="0026488A" w:rsidRDefault="0026488A">
      <w:pPr>
        <w:rPr>
          <w:sz w:val="24"/>
          <w:szCs w:val="24"/>
        </w:rPr>
      </w:pPr>
    </w:p>
    <w:p w14:paraId="3FB12F80" w14:textId="77777777" w:rsidR="0026488A" w:rsidRDefault="0026488A">
      <w:pPr>
        <w:rPr>
          <w:b/>
          <w:bCs/>
        </w:rPr>
      </w:pPr>
      <w:r>
        <w:t>Pour partir en voyage, Monsieur et Madame Martin ont pris 3 valises. La plus grosse pèse 37 kg, la deuxième pèse 29 kg et la plus légère pèse 23kg</w:t>
      </w:r>
      <w:r w:rsidRPr="0026488A">
        <w:rPr>
          <w:b/>
          <w:bCs/>
        </w:rPr>
        <w:t>. Quelle est la masse totale des trois valises ?</w:t>
      </w:r>
    </w:p>
    <w:p w14:paraId="0B782A7A" w14:textId="77777777" w:rsidR="0026488A" w:rsidRDefault="0026488A">
      <w:pPr>
        <w:rPr>
          <w:b/>
          <w:bCs/>
        </w:rPr>
      </w:pPr>
    </w:p>
    <w:p w14:paraId="1C025028" w14:textId="77777777" w:rsidR="0026488A" w:rsidRDefault="0026488A">
      <w:pPr>
        <w:rPr>
          <w:b/>
          <w:bCs/>
        </w:rPr>
      </w:pPr>
    </w:p>
    <w:p w14:paraId="1FC9CD19" w14:textId="77777777" w:rsidR="0026488A" w:rsidRDefault="0026488A">
      <w:pPr>
        <w:rPr>
          <w:b/>
          <w:bCs/>
        </w:rPr>
      </w:pPr>
    </w:p>
    <w:p w14:paraId="1BCE0543" w14:textId="77777777" w:rsidR="0026488A" w:rsidRDefault="0026488A">
      <w:pPr>
        <w:rPr>
          <w:b/>
          <w:bCs/>
        </w:rPr>
      </w:pPr>
    </w:p>
    <w:p w14:paraId="49AC9243" w14:textId="77777777" w:rsidR="0026488A" w:rsidRDefault="0026488A">
      <w:pPr>
        <w:rPr>
          <w:b/>
          <w:bCs/>
        </w:rPr>
      </w:pPr>
    </w:p>
    <w:p w14:paraId="7C73F3A5" w14:textId="77777777" w:rsidR="0026488A" w:rsidRPr="0026488A" w:rsidRDefault="0026488A">
      <w:pPr>
        <w:rPr>
          <w:b/>
          <w:bCs/>
        </w:rPr>
      </w:pPr>
      <w:r>
        <w:t>Les enfants préparent quatre gâteaux. Il faut 120g de farine pour chaque gâteau. La maîtresse a déjà donné 200g</w:t>
      </w:r>
      <w:r w:rsidRPr="0026488A">
        <w:rPr>
          <w:b/>
          <w:bCs/>
        </w:rPr>
        <w:t>. Combien manque-t-il de farine ?</w:t>
      </w:r>
    </w:p>
    <w:p w14:paraId="075702F2" w14:textId="77777777" w:rsidR="0026488A" w:rsidRDefault="0026488A">
      <w:pPr>
        <w:rPr>
          <w:sz w:val="24"/>
          <w:szCs w:val="24"/>
        </w:rPr>
      </w:pPr>
    </w:p>
    <w:p w14:paraId="3018B716" w14:textId="77777777" w:rsidR="0026488A" w:rsidRDefault="0026488A">
      <w:pPr>
        <w:rPr>
          <w:sz w:val="24"/>
          <w:szCs w:val="24"/>
        </w:rPr>
      </w:pPr>
    </w:p>
    <w:p w14:paraId="3F34912C" w14:textId="77777777" w:rsidR="0026488A" w:rsidRPr="0026488A" w:rsidRDefault="0026488A">
      <w:pPr>
        <w:rPr>
          <w:sz w:val="24"/>
          <w:szCs w:val="24"/>
        </w:rPr>
      </w:pPr>
    </w:p>
    <w:p w14:paraId="5EB21814" w14:textId="77777777" w:rsidR="0026488A" w:rsidRDefault="0026488A"/>
    <w:sectPr w:rsidR="002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8A"/>
    <w:rsid w:val="0026488A"/>
    <w:rsid w:val="006040D7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D63"/>
  <w15:chartTrackingRefBased/>
  <w15:docId w15:val="{9FA961E7-07C5-4BEB-A67F-4C4121D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2020-03-30T14:16:00Z</dcterms:created>
  <dcterms:modified xsi:type="dcterms:W3CDTF">2020-03-30T14:16:00Z</dcterms:modified>
</cp:coreProperties>
</file>