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5B82E" w14:textId="548B12DC" w:rsidR="009B740D" w:rsidRDefault="004C3D47">
      <w:r w:rsidRPr="007E1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69DB6" wp14:editId="1870E69C">
                <wp:simplePos x="0" y="0"/>
                <wp:positionH relativeFrom="margin">
                  <wp:align>right</wp:align>
                </wp:positionH>
                <wp:positionV relativeFrom="page">
                  <wp:posOffset>1704975</wp:posOffset>
                </wp:positionV>
                <wp:extent cx="6591300" cy="4362450"/>
                <wp:effectExtent l="0" t="0" r="19050" b="1905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362450"/>
                        </a:xfrm>
                        <a:prstGeom prst="roundRect">
                          <a:avLst>
                            <a:gd name="adj" fmla="val 62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BEA2A" w14:textId="77777777" w:rsidR="00365623" w:rsidRDefault="00861FFC" w:rsidP="005662A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0174B">
                              <w:rPr>
                                <w:sz w:val="32"/>
                              </w:rPr>
                              <w:t xml:space="preserve">Un </w:t>
                            </w:r>
                            <w:r w:rsidRPr="0050174B">
                              <w:rPr>
                                <w:b/>
                                <w:sz w:val="32"/>
                              </w:rPr>
                              <w:t>agenda</w:t>
                            </w:r>
                            <w:r w:rsidRPr="0050174B">
                              <w:rPr>
                                <w:sz w:val="32"/>
                              </w:rPr>
                              <w:t xml:space="preserve"> sera fourni il n’est donc </w:t>
                            </w:r>
                            <w:r w:rsidRPr="0050174B">
                              <w:rPr>
                                <w:b/>
                                <w:sz w:val="32"/>
                                <w:u w:val="single"/>
                              </w:rPr>
                              <w:t>pas nécessaire</w:t>
                            </w:r>
                            <w:r w:rsidRPr="0050174B">
                              <w:rPr>
                                <w:sz w:val="32"/>
                              </w:rPr>
                              <w:t xml:space="preserve"> d’en acheter un.</w:t>
                            </w:r>
                            <w:r w:rsidR="00A12E87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14:paraId="7DF58A15" w14:textId="16C2F80B" w:rsidR="00861FFC" w:rsidRPr="00A778C5" w:rsidRDefault="00A12E87" w:rsidP="005662AD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A778C5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Si du matériel de l’an passé n’est p</w:t>
                            </w:r>
                            <w:r w:rsidR="00365623" w:rsidRPr="00A778C5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as très abîmé, pensez à le</w:t>
                            </w:r>
                            <w:r w:rsidRPr="00A778C5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 xml:space="preserve"> réutiliser</w:t>
                            </w:r>
                            <w:r w:rsidRPr="00A778C5">
                              <w:rPr>
                                <w:color w:val="FF0000"/>
                                <w:sz w:val="32"/>
                              </w:rPr>
                              <w:t> !</w:t>
                            </w:r>
                          </w:p>
                          <w:p w14:paraId="4FBF4AFA" w14:textId="6372DF64" w:rsidR="00861FFC" w:rsidRPr="0020072C" w:rsidRDefault="00861FFC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Un 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>cartable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pouvant contenir </w:t>
                            </w:r>
                            <w:bookmarkStart w:id="0" w:name="_GoBack"/>
                            <w:bookmarkEnd w:id="0"/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des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classeurs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de grand format.</w:t>
                            </w:r>
                            <w:r w:rsidR="00615B38"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615B38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>Peut être réutilisé</w:t>
                            </w:r>
                          </w:p>
                          <w:p w14:paraId="78AC42B1" w14:textId="5172C8B7" w:rsidR="00861FFC" w:rsidRPr="00615B38" w:rsidRDefault="00861FFC" w:rsidP="00615B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Une 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>ardoise Velléda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avec </w:t>
                            </w:r>
                            <w:r w:rsidR="00106BC4"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feutres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(bleus ou noirs) et un 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>chiffon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>.</w:t>
                            </w:r>
                            <w:r w:rsidR="00615B38" w:rsidRPr="00615B38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615B38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>Peut être réutilisé</w:t>
                            </w:r>
                            <w:r w:rsidR="002D1479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>e</w:t>
                            </w:r>
                          </w:p>
                          <w:p w14:paraId="573C4D2A" w14:textId="7ADC9685" w:rsidR="00814E60" w:rsidRDefault="00814E60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U</w:t>
                            </w:r>
                            <w:r w:rsidR="004C3D47">
                              <w:rPr>
                                <w:spacing w:val="-10"/>
                                <w:sz w:val="28"/>
                              </w:rPr>
                              <w:t>n</w:t>
                            </w:r>
                            <w:r w:rsidRPr="00814E60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cahier 96 pages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365623">
                              <w:rPr>
                                <w:b/>
                                <w:spacing w:val="-10"/>
                                <w:sz w:val="28"/>
                              </w:rPr>
                              <w:t>21*29.7 cm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et son protège cahier à rabats de préférence</w:t>
                            </w:r>
                          </w:p>
                          <w:p w14:paraId="7C371D91" w14:textId="355CF9D6" w:rsidR="00365623" w:rsidRPr="0020072C" w:rsidRDefault="004C3D47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Un</w:t>
                            </w:r>
                            <w:r w:rsidR="00365623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cahier 96 pages 17*22cm </w:t>
                            </w:r>
                            <w:r w:rsidR="00365623">
                              <w:rPr>
                                <w:spacing w:val="-10"/>
                                <w:sz w:val="28"/>
                              </w:rPr>
                              <w:t>et son protège</w:t>
                            </w:r>
                            <w:r w:rsidR="00365623" w:rsidRPr="00365623"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365623">
                              <w:rPr>
                                <w:spacing w:val="-10"/>
                                <w:sz w:val="28"/>
                              </w:rPr>
                              <w:t>cahier à rabats de préférence</w:t>
                            </w:r>
                          </w:p>
                          <w:p w14:paraId="0EEB69F7" w14:textId="07641A6D" w:rsidR="00861FFC" w:rsidRPr="00A778C5" w:rsidRDefault="00F76D99" w:rsidP="00E752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Un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classeur souple 21*29.7 cm</w:t>
                            </w:r>
                            <w:r w:rsidR="00A12E87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</w:p>
                          <w:p w14:paraId="7A6B73F6" w14:textId="6A8A280B" w:rsidR="00A778C5" w:rsidRPr="002405BB" w:rsidRDefault="00A778C5" w:rsidP="00E752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Un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classeur rigide 21*29.7cm</w:t>
                            </w:r>
                            <w:r w:rsidR="00615B38" w:rsidRPr="00615B38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615B38">
                              <w:rPr>
                                <w:color w:val="FF0000"/>
                                <w:spacing w:val="-10"/>
                                <w:sz w:val="28"/>
                              </w:rPr>
                              <w:t>Peut être réutilisé</w:t>
                            </w:r>
                          </w:p>
                          <w:p w14:paraId="3AEA468E" w14:textId="0BFF37E2" w:rsidR="002405BB" w:rsidRPr="00E75238" w:rsidRDefault="002405BB" w:rsidP="00E752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Un paquet </w:t>
                            </w:r>
                            <w:r w:rsidRPr="002405BB">
                              <w:rPr>
                                <w:b/>
                                <w:spacing w:val="-10"/>
                                <w:sz w:val="28"/>
                              </w:rPr>
                              <w:t>d’intercalaires cartonnés 6 touche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s</w:t>
                            </w:r>
                            <w:r w:rsidRPr="002405BB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21*29.7cm</w:t>
                            </w:r>
                            <w:r w:rsidR="00A778C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4C3D47">
                              <w:rPr>
                                <w:b/>
                                <w:spacing w:val="-10"/>
                                <w:sz w:val="28"/>
                              </w:rPr>
                              <w:t>à mettre dans le classeur rigide</w:t>
                            </w:r>
                          </w:p>
                          <w:p w14:paraId="7B0A1383" w14:textId="298B6A21" w:rsidR="00861FFC" w:rsidRPr="004C3D47" w:rsidRDefault="00861FFC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1 </w:t>
                            </w:r>
                            <w:r w:rsidR="00615B38" w:rsidRPr="002D1479">
                              <w:rPr>
                                <w:b/>
                                <w:spacing w:val="-10"/>
                                <w:sz w:val="28"/>
                              </w:rPr>
                              <w:t>trieur 21*29.7 cm 6 touches</w:t>
                            </w:r>
                          </w:p>
                          <w:p w14:paraId="61C36BDF" w14:textId="0202D7F1" w:rsidR="004C3D47" w:rsidRPr="004C3D47" w:rsidRDefault="004C3D47" w:rsidP="004C3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1 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règle plate en plastique 30 cm</w:t>
                            </w: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  <w:r w:rsidRPr="00106BC4">
                              <w:rPr>
                                <w:spacing w:val="-10"/>
                                <w:sz w:val="20"/>
                              </w:rPr>
                              <w:t>marquée au nom de l’élève</w:t>
                            </w:r>
                            <w:r w:rsidRPr="00106BC4"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  <w:p w14:paraId="4C9B7A55" w14:textId="7087F982" w:rsidR="00861FFC" w:rsidRPr="0020072C" w:rsidRDefault="00861FFC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Une 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>équerre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en plastique</w:t>
                            </w:r>
                            <w:r w:rsidR="00106BC4">
                              <w:rPr>
                                <w:spacing w:val="-10"/>
                                <w:sz w:val="28"/>
                              </w:rPr>
                              <w:t xml:space="preserve"> (</w:t>
                            </w:r>
                            <w:r w:rsidR="00106BC4" w:rsidRPr="00106BC4">
                              <w:rPr>
                                <w:spacing w:val="-10"/>
                              </w:rPr>
                              <w:t>marquée au nom de l’élève</w:t>
                            </w:r>
                            <w:r w:rsidR="00A12E87">
                              <w:rPr>
                                <w:spacing w:val="-10"/>
                                <w:sz w:val="28"/>
                              </w:rPr>
                              <w:t>) 21</w:t>
                            </w:r>
                            <w:r w:rsidR="005125C0">
                              <w:rPr>
                                <w:spacing w:val="-10"/>
                                <w:sz w:val="28"/>
                              </w:rPr>
                              <w:t xml:space="preserve"> cm </w:t>
                            </w:r>
                          </w:p>
                          <w:p w14:paraId="0CCA96A5" w14:textId="4A4674E4" w:rsidR="006461F2" w:rsidRDefault="006461F2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spacing w:val="-10"/>
                                <w:sz w:val="28"/>
                              </w:rPr>
                            </w:pPr>
                            <w:r w:rsidRPr="004C3D47">
                              <w:rPr>
                                <w:spacing w:val="-10"/>
                                <w:sz w:val="28"/>
                              </w:rPr>
                              <w:t>Une chemise à rabats cartonnée</w:t>
                            </w:r>
                            <w:r w:rsidR="00615B38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4C3D47">
                              <w:rPr>
                                <w:b/>
                                <w:spacing w:val="-10"/>
                                <w:sz w:val="28"/>
                              </w:rPr>
                              <w:t>pour les CM</w:t>
                            </w:r>
                          </w:p>
                          <w:p w14:paraId="2C7ED4CC" w14:textId="429CB1F1" w:rsidR="006461F2" w:rsidRPr="004C3D47" w:rsidRDefault="006461F2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4C3D47">
                              <w:rPr>
                                <w:spacing w:val="-10"/>
                                <w:sz w:val="28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4C3D47">
                              <w:rPr>
                                <w:spacing w:val="-10"/>
                                <w:sz w:val="28"/>
                              </w:rPr>
                              <w:t>rouleau plastique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pour couvrir les livres </w:t>
                            </w:r>
                            <w:r w:rsidRPr="004C3D47">
                              <w:rPr>
                                <w:spacing w:val="-10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4C3D47">
                              <w:rPr>
                                <w:spacing w:val="-10"/>
                                <w:sz w:val="28"/>
                              </w:rPr>
                              <w:t>un rouleau de scotch</w:t>
                            </w:r>
                          </w:p>
                          <w:p w14:paraId="61DA282E" w14:textId="36158B16" w:rsidR="002D1479" w:rsidRPr="004C3D47" w:rsidRDefault="002D1479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4C3D47">
                              <w:rPr>
                                <w:spacing w:val="-10"/>
                                <w:sz w:val="28"/>
                              </w:rPr>
                              <w:t>Pochette de crayons de couleur</w:t>
                            </w:r>
                          </w:p>
                          <w:p w14:paraId="305E8B5F" w14:textId="333731A0" w:rsidR="002D1479" w:rsidRDefault="002D1479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4C3D47">
                              <w:rPr>
                                <w:spacing w:val="-10"/>
                                <w:sz w:val="28"/>
                              </w:rPr>
                              <w:t>Pochette de feutres</w:t>
                            </w:r>
                          </w:p>
                          <w:p w14:paraId="515967D3" w14:textId="77777777" w:rsidR="004C3D47" w:rsidRPr="004C3D47" w:rsidRDefault="004C3D47" w:rsidP="005662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69DB6" id="Rectangle à coins arrondis 49" o:spid="_x0000_s1026" style="position:absolute;margin-left:467.8pt;margin-top:134.25pt;width:519pt;height:34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arcsize="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" filled="f" strokecolor="black [3213]" strokeweight="2pt">
                <v:stroke dashstyle="3 1"/>
                <v:textbox>
                  <w:txbxContent>
                    <w:p w14:paraId="132BEA2A" w14:textId="77777777" w:rsidR="00365623" w:rsidRDefault="00861FFC" w:rsidP="005662AD">
                      <w:pPr>
                        <w:jc w:val="center"/>
                        <w:rPr>
                          <w:sz w:val="32"/>
                        </w:rPr>
                      </w:pPr>
                      <w:r w:rsidRPr="0050174B">
                        <w:rPr>
                          <w:sz w:val="32"/>
                        </w:rPr>
                        <w:t xml:space="preserve">Un </w:t>
                      </w:r>
                      <w:r w:rsidRPr="0050174B">
                        <w:rPr>
                          <w:b/>
                          <w:sz w:val="32"/>
                        </w:rPr>
                        <w:t>agenda</w:t>
                      </w:r>
                      <w:r w:rsidRPr="0050174B">
                        <w:rPr>
                          <w:sz w:val="32"/>
                        </w:rPr>
                        <w:t xml:space="preserve"> sera fourni il n’est donc </w:t>
                      </w:r>
                      <w:r w:rsidRPr="0050174B">
                        <w:rPr>
                          <w:b/>
                          <w:sz w:val="32"/>
                          <w:u w:val="single"/>
                        </w:rPr>
                        <w:t>pas nécessaire</w:t>
                      </w:r>
                      <w:r w:rsidRPr="0050174B">
                        <w:rPr>
                          <w:sz w:val="32"/>
                        </w:rPr>
                        <w:t xml:space="preserve"> d’en acheter un.</w:t>
                      </w:r>
                      <w:r w:rsidR="00A12E87">
                        <w:rPr>
                          <w:sz w:val="32"/>
                        </w:rPr>
                        <w:t xml:space="preserve"> </w:t>
                      </w:r>
                    </w:p>
                    <w:p w14:paraId="7DF58A15" w14:textId="16C2F80B" w:rsidR="00861FFC" w:rsidRPr="00A778C5" w:rsidRDefault="00A12E87" w:rsidP="005662AD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A778C5">
                        <w:rPr>
                          <w:b/>
                          <w:i/>
                          <w:color w:val="FF0000"/>
                          <w:sz w:val="32"/>
                        </w:rPr>
                        <w:t>Si du matériel de l’an passé n’est p</w:t>
                      </w:r>
                      <w:r w:rsidR="00365623" w:rsidRPr="00A778C5">
                        <w:rPr>
                          <w:b/>
                          <w:i/>
                          <w:color w:val="FF0000"/>
                          <w:sz w:val="32"/>
                        </w:rPr>
                        <w:t>as très abîmé, pensez à le</w:t>
                      </w:r>
                      <w:r w:rsidRPr="00A778C5">
                        <w:rPr>
                          <w:b/>
                          <w:i/>
                          <w:color w:val="FF0000"/>
                          <w:sz w:val="32"/>
                        </w:rPr>
                        <w:t xml:space="preserve"> réutiliser</w:t>
                      </w:r>
                      <w:r w:rsidRPr="00A778C5">
                        <w:rPr>
                          <w:color w:val="FF0000"/>
                          <w:sz w:val="32"/>
                        </w:rPr>
                        <w:t> !</w:t>
                      </w:r>
                    </w:p>
                    <w:p w14:paraId="4FBF4AFA" w14:textId="6372DF64" w:rsidR="00861FFC" w:rsidRPr="0020072C" w:rsidRDefault="00861FFC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20072C">
                        <w:rPr>
                          <w:spacing w:val="-10"/>
                          <w:sz w:val="28"/>
                        </w:rPr>
                        <w:t xml:space="preserve">Un 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>cartable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pouvant contenir </w:t>
                      </w:r>
                      <w:bookmarkStart w:id="1" w:name="_GoBack"/>
                      <w:bookmarkEnd w:id="1"/>
                      <w:r w:rsidRPr="0020072C">
                        <w:rPr>
                          <w:spacing w:val="-10"/>
                          <w:sz w:val="28"/>
                        </w:rPr>
                        <w:t xml:space="preserve">des </w:t>
                      </w:r>
                      <w:r>
                        <w:rPr>
                          <w:spacing w:val="-10"/>
                          <w:sz w:val="28"/>
                        </w:rPr>
                        <w:t>classeurs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de grand format.</w:t>
                      </w:r>
                      <w:r w:rsidR="00615B38">
                        <w:rPr>
                          <w:spacing w:val="-10"/>
                          <w:sz w:val="28"/>
                        </w:rPr>
                        <w:t xml:space="preserve"> </w:t>
                      </w:r>
                      <w:r w:rsidR="00615B38">
                        <w:rPr>
                          <w:color w:val="FF0000"/>
                          <w:spacing w:val="-10"/>
                          <w:sz w:val="28"/>
                        </w:rPr>
                        <w:t>Peut être réutilisé</w:t>
                      </w:r>
                    </w:p>
                    <w:p w14:paraId="78AC42B1" w14:textId="5172C8B7" w:rsidR="00861FFC" w:rsidRPr="00615B38" w:rsidRDefault="00861FFC" w:rsidP="00615B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20072C">
                        <w:rPr>
                          <w:spacing w:val="-10"/>
                          <w:sz w:val="28"/>
                        </w:rPr>
                        <w:t xml:space="preserve">Une 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>ardoise Velléda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avec </w:t>
                      </w:r>
                      <w:r w:rsidR="00106BC4"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 xml:space="preserve"> feutres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(bleus ou noirs) et un 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>chiffon</w:t>
                      </w:r>
                      <w:r w:rsidRPr="0020072C">
                        <w:rPr>
                          <w:spacing w:val="-10"/>
                          <w:sz w:val="28"/>
                        </w:rPr>
                        <w:t>.</w:t>
                      </w:r>
                      <w:r w:rsidR="00615B38" w:rsidRPr="00615B38">
                        <w:rPr>
                          <w:color w:val="FF0000"/>
                          <w:spacing w:val="-10"/>
                          <w:sz w:val="28"/>
                        </w:rPr>
                        <w:t xml:space="preserve"> </w:t>
                      </w:r>
                      <w:r w:rsidR="00615B38">
                        <w:rPr>
                          <w:color w:val="FF0000"/>
                          <w:spacing w:val="-10"/>
                          <w:sz w:val="28"/>
                        </w:rPr>
                        <w:t>Peut être réutilisé</w:t>
                      </w:r>
                      <w:r w:rsidR="002D1479">
                        <w:rPr>
                          <w:color w:val="FF0000"/>
                          <w:spacing w:val="-10"/>
                          <w:sz w:val="28"/>
                        </w:rPr>
                        <w:t>e</w:t>
                      </w:r>
                    </w:p>
                    <w:p w14:paraId="573C4D2A" w14:textId="7ADC9685" w:rsidR="00814E60" w:rsidRDefault="00814E60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U</w:t>
                      </w:r>
                      <w:r w:rsidR="004C3D47">
                        <w:rPr>
                          <w:spacing w:val="-10"/>
                          <w:sz w:val="28"/>
                        </w:rPr>
                        <w:t>n</w:t>
                      </w:r>
                      <w:r w:rsidRPr="00814E60">
                        <w:rPr>
                          <w:b/>
                          <w:spacing w:val="-10"/>
                          <w:sz w:val="28"/>
                        </w:rPr>
                        <w:t xml:space="preserve"> cahier 96 pages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 w:rsidRPr="00365623">
                        <w:rPr>
                          <w:b/>
                          <w:spacing w:val="-10"/>
                          <w:sz w:val="28"/>
                        </w:rPr>
                        <w:t>21*29.7 cm</w:t>
                      </w:r>
                      <w:r>
                        <w:rPr>
                          <w:spacing w:val="-10"/>
                          <w:sz w:val="28"/>
                        </w:rPr>
                        <w:t xml:space="preserve"> et son protège cahier à rabats de préférence</w:t>
                      </w:r>
                    </w:p>
                    <w:p w14:paraId="7C371D91" w14:textId="355CF9D6" w:rsidR="00365623" w:rsidRPr="0020072C" w:rsidRDefault="004C3D47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Un</w:t>
                      </w:r>
                      <w:r w:rsidR="00365623">
                        <w:rPr>
                          <w:b/>
                          <w:spacing w:val="-10"/>
                          <w:sz w:val="28"/>
                        </w:rPr>
                        <w:t xml:space="preserve"> cahier 96 pages 17*22cm </w:t>
                      </w:r>
                      <w:r w:rsidR="00365623">
                        <w:rPr>
                          <w:spacing w:val="-10"/>
                          <w:sz w:val="28"/>
                        </w:rPr>
                        <w:t>et son protège</w:t>
                      </w:r>
                      <w:r w:rsidR="00365623" w:rsidRPr="00365623">
                        <w:rPr>
                          <w:spacing w:val="-10"/>
                          <w:sz w:val="28"/>
                        </w:rPr>
                        <w:t xml:space="preserve"> </w:t>
                      </w:r>
                      <w:r w:rsidR="00365623">
                        <w:rPr>
                          <w:spacing w:val="-10"/>
                          <w:sz w:val="28"/>
                        </w:rPr>
                        <w:t>cahier à rabats de préférence</w:t>
                      </w:r>
                    </w:p>
                    <w:p w14:paraId="0EEB69F7" w14:textId="07641A6D" w:rsidR="00861FFC" w:rsidRPr="00A778C5" w:rsidRDefault="00F76D99" w:rsidP="00E752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 xml:space="preserve">Un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classeur souple 21*29.7 cm</w:t>
                      </w:r>
                      <w:r w:rsidR="00A12E87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</w:p>
                    <w:p w14:paraId="7A6B73F6" w14:textId="6A8A280B" w:rsidR="00A778C5" w:rsidRPr="002405BB" w:rsidRDefault="00A778C5" w:rsidP="00E752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 xml:space="preserve">Un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classeur rigide 21*29.7cm</w:t>
                      </w:r>
                      <w:r w:rsidR="00615B38" w:rsidRPr="00615B38">
                        <w:rPr>
                          <w:color w:val="FF0000"/>
                          <w:spacing w:val="-10"/>
                          <w:sz w:val="28"/>
                        </w:rPr>
                        <w:t xml:space="preserve"> </w:t>
                      </w:r>
                      <w:r w:rsidR="00615B38">
                        <w:rPr>
                          <w:color w:val="FF0000"/>
                          <w:spacing w:val="-10"/>
                          <w:sz w:val="28"/>
                        </w:rPr>
                        <w:t>Peut être réutilisé</w:t>
                      </w:r>
                    </w:p>
                    <w:p w14:paraId="3AEA468E" w14:textId="0BFF37E2" w:rsidR="002405BB" w:rsidRPr="00E75238" w:rsidRDefault="002405BB" w:rsidP="00E752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 xml:space="preserve">Un paquet </w:t>
                      </w:r>
                      <w:r w:rsidRPr="002405BB">
                        <w:rPr>
                          <w:b/>
                          <w:spacing w:val="-10"/>
                          <w:sz w:val="28"/>
                        </w:rPr>
                        <w:t>d’intercalaires cartonnés 6 touche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s</w:t>
                      </w:r>
                      <w:r w:rsidRPr="002405BB">
                        <w:rPr>
                          <w:b/>
                          <w:spacing w:val="-10"/>
                          <w:sz w:val="28"/>
                        </w:rPr>
                        <w:t xml:space="preserve"> 21*29.7cm</w:t>
                      </w:r>
                      <w:r w:rsidR="00A778C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="004C3D47">
                        <w:rPr>
                          <w:b/>
                          <w:spacing w:val="-10"/>
                          <w:sz w:val="28"/>
                        </w:rPr>
                        <w:t>à mettre dans le classeur rigide</w:t>
                      </w:r>
                    </w:p>
                    <w:p w14:paraId="7B0A1383" w14:textId="298B6A21" w:rsidR="00861FFC" w:rsidRPr="004C3D47" w:rsidRDefault="00861FFC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20072C">
                        <w:rPr>
                          <w:spacing w:val="-10"/>
                          <w:sz w:val="28"/>
                        </w:rPr>
                        <w:t xml:space="preserve">1 </w:t>
                      </w:r>
                      <w:r w:rsidR="00615B38" w:rsidRPr="002D1479">
                        <w:rPr>
                          <w:b/>
                          <w:spacing w:val="-10"/>
                          <w:sz w:val="28"/>
                        </w:rPr>
                        <w:t>trieur 21*29.7 cm 6 touches</w:t>
                      </w:r>
                    </w:p>
                    <w:p w14:paraId="61C36BDF" w14:textId="0202D7F1" w:rsidR="004C3D47" w:rsidRPr="004C3D47" w:rsidRDefault="004C3D47" w:rsidP="004C3D4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50174B">
                        <w:rPr>
                          <w:spacing w:val="-10"/>
                          <w:sz w:val="28"/>
                        </w:rPr>
                        <w:t xml:space="preserve">1  </w:t>
                      </w:r>
                      <w:r>
                        <w:rPr>
                          <w:spacing w:val="-10"/>
                          <w:sz w:val="28"/>
                        </w:rPr>
                        <w:t>règle plate en plastique 30 cm</w:t>
                      </w:r>
                      <w:r w:rsidRPr="0050174B"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(</w:t>
                      </w:r>
                      <w:r w:rsidRPr="00106BC4">
                        <w:rPr>
                          <w:spacing w:val="-10"/>
                          <w:sz w:val="20"/>
                        </w:rPr>
                        <w:t>marquée au nom de l’élève</w:t>
                      </w:r>
                      <w:r w:rsidRPr="00106BC4">
                        <w:rPr>
                          <w:spacing w:val="-10"/>
                          <w:sz w:val="24"/>
                        </w:rPr>
                        <w:t>)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</w:p>
                    <w:p w14:paraId="4C9B7A55" w14:textId="7087F982" w:rsidR="00861FFC" w:rsidRPr="0020072C" w:rsidRDefault="00861FFC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20072C">
                        <w:rPr>
                          <w:spacing w:val="-10"/>
                          <w:sz w:val="28"/>
                        </w:rPr>
                        <w:t xml:space="preserve">Une 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>équerre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en plastique</w:t>
                      </w:r>
                      <w:r w:rsidR="00106BC4">
                        <w:rPr>
                          <w:spacing w:val="-10"/>
                          <w:sz w:val="28"/>
                        </w:rPr>
                        <w:t xml:space="preserve"> (</w:t>
                      </w:r>
                      <w:r w:rsidR="00106BC4" w:rsidRPr="00106BC4">
                        <w:rPr>
                          <w:spacing w:val="-10"/>
                        </w:rPr>
                        <w:t>marquée au nom de l’élève</w:t>
                      </w:r>
                      <w:r w:rsidR="00A12E87">
                        <w:rPr>
                          <w:spacing w:val="-10"/>
                          <w:sz w:val="28"/>
                        </w:rPr>
                        <w:t>) 21</w:t>
                      </w:r>
                      <w:r w:rsidR="005125C0">
                        <w:rPr>
                          <w:spacing w:val="-10"/>
                          <w:sz w:val="28"/>
                        </w:rPr>
                        <w:t xml:space="preserve"> cm </w:t>
                      </w:r>
                    </w:p>
                    <w:p w14:paraId="0CCA96A5" w14:textId="4A4674E4" w:rsidR="006461F2" w:rsidRDefault="006461F2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spacing w:val="-10"/>
                          <w:sz w:val="28"/>
                        </w:rPr>
                      </w:pPr>
                      <w:r w:rsidRPr="004C3D47">
                        <w:rPr>
                          <w:spacing w:val="-10"/>
                          <w:sz w:val="28"/>
                        </w:rPr>
                        <w:t>Une chemise à rabats cartonnée</w:t>
                      </w:r>
                      <w:r w:rsidR="00615B38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="004C3D47">
                        <w:rPr>
                          <w:b/>
                          <w:spacing w:val="-10"/>
                          <w:sz w:val="28"/>
                        </w:rPr>
                        <w:t>pour les CM</w:t>
                      </w:r>
                    </w:p>
                    <w:p w14:paraId="2C7ED4CC" w14:textId="429CB1F1" w:rsidR="006461F2" w:rsidRPr="004C3D47" w:rsidRDefault="006461F2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4C3D47">
                        <w:rPr>
                          <w:spacing w:val="-10"/>
                          <w:sz w:val="28"/>
                        </w:rPr>
                        <w:t>Un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4C3D47">
                        <w:rPr>
                          <w:spacing w:val="-10"/>
                          <w:sz w:val="28"/>
                        </w:rPr>
                        <w:t>rouleau plastique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pour couvrir les livres </w:t>
                      </w:r>
                      <w:r w:rsidRPr="004C3D47">
                        <w:rPr>
                          <w:spacing w:val="-10"/>
                          <w:sz w:val="28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4C3D47">
                        <w:rPr>
                          <w:spacing w:val="-10"/>
                          <w:sz w:val="28"/>
                        </w:rPr>
                        <w:t>un rouleau de scotch</w:t>
                      </w:r>
                    </w:p>
                    <w:p w14:paraId="61DA282E" w14:textId="36158B16" w:rsidR="002D1479" w:rsidRPr="004C3D47" w:rsidRDefault="002D1479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4C3D47">
                        <w:rPr>
                          <w:spacing w:val="-10"/>
                          <w:sz w:val="28"/>
                        </w:rPr>
                        <w:t>Pochette de crayons de couleur</w:t>
                      </w:r>
                    </w:p>
                    <w:p w14:paraId="305E8B5F" w14:textId="333731A0" w:rsidR="002D1479" w:rsidRDefault="002D1479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4C3D47">
                        <w:rPr>
                          <w:spacing w:val="-10"/>
                          <w:sz w:val="28"/>
                        </w:rPr>
                        <w:t>Pochette de feutres</w:t>
                      </w:r>
                    </w:p>
                    <w:p w14:paraId="515967D3" w14:textId="77777777" w:rsidR="004C3D47" w:rsidRPr="004C3D47" w:rsidRDefault="004C3D47" w:rsidP="005662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7E1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AC598" wp14:editId="14A95C86">
                <wp:simplePos x="0" y="0"/>
                <wp:positionH relativeFrom="margin">
                  <wp:align>right</wp:align>
                </wp:positionH>
                <wp:positionV relativeFrom="margin">
                  <wp:posOffset>5470525</wp:posOffset>
                </wp:positionV>
                <wp:extent cx="6553200" cy="3581400"/>
                <wp:effectExtent l="0" t="0" r="19050" b="1905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581400"/>
                        </a:xfrm>
                        <a:prstGeom prst="roundRect">
                          <a:avLst>
                            <a:gd name="adj" fmla="val 62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4F96" w14:textId="77777777" w:rsidR="00861FFC" w:rsidRPr="00E04964" w:rsidRDefault="00861FFC" w:rsidP="006461F2">
                            <w:pPr>
                              <w:ind w:left="142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04964">
                              <w:rPr>
                                <w:b/>
                                <w:sz w:val="28"/>
                                <w:u w:val="single"/>
                              </w:rPr>
                              <w:t>Une trousse contenant :</w:t>
                            </w:r>
                          </w:p>
                          <w:p w14:paraId="29389BB1" w14:textId="77777777" w:rsidR="002D1479" w:rsidRDefault="00861FFC" w:rsidP="002D147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142"/>
                              <w:rPr>
                                <w:spacing w:val="-10"/>
                                <w:sz w:val="28"/>
                              </w:rPr>
                            </w:pP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Un </w:t>
                            </w:r>
                            <w:r w:rsidRPr="0050174B">
                              <w:rPr>
                                <w:b/>
                                <w:spacing w:val="-10"/>
                                <w:sz w:val="28"/>
                              </w:rPr>
                              <w:t>taille-crayon</w:t>
                            </w: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CC131E">
                              <w:rPr>
                                <w:spacing w:val="-10"/>
                                <w:sz w:val="28"/>
                              </w:rPr>
                              <w:t>à réservoir</w:t>
                            </w:r>
                          </w:p>
                          <w:p w14:paraId="5BED7D41" w14:textId="7BB9AC5D" w:rsidR="00A778C5" w:rsidRPr="002D1479" w:rsidRDefault="00A778C5" w:rsidP="002D147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142"/>
                              <w:rPr>
                                <w:spacing w:val="-10"/>
                                <w:sz w:val="28"/>
                              </w:rPr>
                            </w:pPr>
                            <w:r w:rsidRPr="002D1479"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  <w:r w:rsidRPr="002D1479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surligneurs </w:t>
                            </w:r>
                            <w:r w:rsidRPr="002D1479">
                              <w:rPr>
                                <w:spacing w:val="-10"/>
                                <w:sz w:val="28"/>
                              </w:rPr>
                              <w:t>de couleurs</w:t>
                            </w:r>
                          </w:p>
                          <w:p w14:paraId="6BFD1311" w14:textId="77777777" w:rsidR="00861FFC" w:rsidRPr="002D1479" w:rsidRDefault="00861FFC" w:rsidP="004C3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 w:hanging="283"/>
                              <w:rPr>
                                <w:spacing w:val="-10"/>
                                <w:sz w:val="28"/>
                              </w:rPr>
                            </w:pPr>
                            <w:r w:rsidRPr="002D1479">
                              <w:rPr>
                                <w:spacing w:val="-10"/>
                                <w:sz w:val="28"/>
                              </w:rPr>
                              <w:t xml:space="preserve">2 </w:t>
                            </w:r>
                            <w:r w:rsidRPr="002D1479">
                              <w:rPr>
                                <w:b/>
                                <w:spacing w:val="-10"/>
                                <w:sz w:val="28"/>
                              </w:rPr>
                              <w:t>crayons de papier</w:t>
                            </w:r>
                            <w:r w:rsidRPr="002D1479">
                              <w:rPr>
                                <w:spacing w:val="-10"/>
                                <w:sz w:val="28"/>
                              </w:rPr>
                              <w:t xml:space="preserve"> (HB)</w:t>
                            </w:r>
                          </w:p>
                          <w:p w14:paraId="0C4421FD" w14:textId="30095A9C" w:rsidR="00861FFC" w:rsidRDefault="00861FFC" w:rsidP="004C3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 w:hanging="283"/>
                              <w:rPr>
                                <w:spacing w:val="-10"/>
                                <w:sz w:val="28"/>
                              </w:rPr>
                            </w:pP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4 </w:t>
                            </w:r>
                            <w:r w:rsidRPr="0050174B">
                              <w:rPr>
                                <w:b/>
                                <w:spacing w:val="-10"/>
                                <w:sz w:val="28"/>
                              </w:rPr>
                              <w:t>stylos</w:t>
                            </w:r>
                            <w:r w:rsidR="00CC131E">
                              <w:rPr>
                                <w:spacing w:val="-10"/>
                                <w:sz w:val="28"/>
                              </w:rPr>
                              <w:t xml:space="preserve"> à pointe </w:t>
                            </w:r>
                            <w:r w:rsidR="00CC131E" w:rsidRPr="005125C0">
                              <w:rPr>
                                <w:spacing w:val="-10"/>
                                <w:sz w:val="28"/>
                              </w:rPr>
                              <w:t xml:space="preserve">fine </w:t>
                            </w:r>
                            <w:r w:rsidR="00A12E87" w:rsidRPr="005125C0">
                              <w:rPr>
                                <w:spacing w:val="-10"/>
                                <w:sz w:val="28"/>
                              </w:rPr>
                              <w:t>(bleu, noir, rouge</w:t>
                            </w:r>
                            <w:r w:rsidR="00CC131E" w:rsidRPr="005125C0">
                              <w:rPr>
                                <w:spacing w:val="-10"/>
                                <w:sz w:val="28"/>
                              </w:rPr>
                              <w:t xml:space="preserve"> et </w:t>
                            </w:r>
                            <w:r w:rsidRPr="005125C0">
                              <w:rPr>
                                <w:spacing w:val="-10"/>
                                <w:sz w:val="28"/>
                              </w:rPr>
                              <w:t xml:space="preserve"> vert)</w:t>
                            </w:r>
                            <w:r w:rsidR="00431192">
                              <w:rPr>
                                <w:spacing w:val="-10"/>
                                <w:sz w:val="28"/>
                              </w:rPr>
                              <w:t>+ stylo correcteur</w:t>
                            </w:r>
                          </w:p>
                          <w:p w14:paraId="65B2D307" w14:textId="77777777" w:rsidR="00F529E1" w:rsidRPr="002D1479" w:rsidRDefault="00F529E1" w:rsidP="004C3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 w:hanging="283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  <w:p w14:paraId="0DA1AE64" w14:textId="77777777" w:rsidR="00861FFC" w:rsidRPr="0050174B" w:rsidRDefault="00861FFC" w:rsidP="002D147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/>
                              <w:rPr>
                                <w:spacing w:val="-10"/>
                                <w:sz w:val="28"/>
                              </w:rPr>
                            </w:pP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1 paire de </w:t>
                            </w:r>
                            <w:r w:rsidRPr="0050174B">
                              <w:rPr>
                                <w:b/>
                                <w:spacing w:val="-10"/>
                                <w:sz w:val="28"/>
                              </w:rPr>
                              <w:t>ciseaux</w:t>
                            </w: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 à bouts ronds</w:t>
                            </w:r>
                          </w:p>
                          <w:p w14:paraId="718DD92C" w14:textId="29EBEE13" w:rsidR="00861FFC" w:rsidRPr="00615B38" w:rsidRDefault="00861FFC" w:rsidP="002D147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/>
                              <w:rPr>
                                <w:spacing w:val="-10"/>
                                <w:sz w:val="28"/>
                              </w:rPr>
                            </w:pPr>
                            <w:r w:rsidRPr="0050174B">
                              <w:rPr>
                                <w:spacing w:val="-10"/>
                                <w:sz w:val="28"/>
                              </w:rPr>
                              <w:t xml:space="preserve">Plusieurs bâtons de </w:t>
                            </w:r>
                            <w:r w:rsidRPr="0050174B">
                              <w:rPr>
                                <w:b/>
                                <w:spacing w:val="-10"/>
                                <w:sz w:val="28"/>
                              </w:rPr>
                              <w:t>colle</w:t>
                            </w:r>
                            <w:r w:rsidR="00615B38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615B38">
                              <w:rPr>
                                <w:i/>
                                <w:spacing w:val="-10"/>
                              </w:rPr>
                              <w:t>Pas de colle liquide</w:t>
                            </w:r>
                          </w:p>
                          <w:p w14:paraId="69D15F9F" w14:textId="496C1736" w:rsidR="00861FFC" w:rsidRPr="002D1479" w:rsidRDefault="002D1479" w:rsidP="002D147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pacing w:val="-10"/>
                                <w:sz w:val="28"/>
                              </w:rPr>
                            </w:pP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Un </w:t>
                            </w:r>
                            <w:r w:rsidRPr="0020072C">
                              <w:rPr>
                                <w:b/>
                                <w:spacing w:val="-10"/>
                                <w:sz w:val="28"/>
                              </w:rPr>
                              <w:t>compas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à bague métal ou plastique</w:t>
                            </w:r>
                            <w:r w:rsidRPr="0020072C"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  <w:r w:rsidRPr="00106BC4">
                              <w:rPr>
                                <w:spacing w:val="-10"/>
                              </w:rPr>
                              <w:t>marqué au nom de l’élève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) </w:t>
                            </w:r>
                          </w:p>
                          <w:p w14:paraId="218FD244" w14:textId="7034A7CC" w:rsidR="002D1479" w:rsidRPr="002D1479" w:rsidRDefault="002D1479" w:rsidP="002D1479">
                            <w:pPr>
                              <w:spacing w:line="240" w:lineRule="auto"/>
                              <w:rPr>
                                <w:spacing w:val="-10"/>
                                <w:sz w:val="24"/>
                              </w:rPr>
                            </w:pPr>
                            <w:r w:rsidRPr="00A778C5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Si du matériel de l’an passé n’est pas très abîmé, pensez à le réutiliser</w:t>
                            </w:r>
                            <w:r w:rsidRPr="00A778C5">
                              <w:rPr>
                                <w:color w:val="FF0000"/>
                                <w:sz w:val="32"/>
                              </w:rPr>
                              <w:t> !</w:t>
                            </w:r>
                          </w:p>
                          <w:p w14:paraId="552AFD90" w14:textId="28B65508" w:rsidR="00861FFC" w:rsidRPr="00615B38" w:rsidRDefault="00615B38" w:rsidP="002D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1" w:line="240" w:lineRule="auto"/>
                              <w:ind w:right="-380"/>
                              <w:jc w:val="center"/>
                              <w:rPr>
                                <w:rFonts w:cs="Helvetica"/>
                                <w:color w:val="000000" w:themeColor="text1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Prévoir u</w:t>
                            </w:r>
                            <w:r w:rsidR="006461F2" w:rsidRPr="00615B38">
                              <w:rPr>
                                <w:b/>
                                <w:sz w:val="28"/>
                                <w:szCs w:val="28"/>
                              </w:rPr>
                              <w:t>ne paire de baskets pour le sport (un sac pour les transporter), un vieux vêtem</w:t>
                            </w:r>
                            <w:r w:rsidR="002D1479">
                              <w:rPr>
                                <w:b/>
                                <w:sz w:val="28"/>
                                <w:szCs w:val="28"/>
                              </w:rPr>
                              <w:t>ent pour la peinture et une boîte</w:t>
                            </w:r>
                            <w:r w:rsidRPr="00615B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2D1479" w:rsidRPr="00615B38">
                              <w:rPr>
                                <w:b/>
                                <w:sz w:val="28"/>
                                <w:szCs w:val="28"/>
                              </w:rPr>
                              <w:t>mouchoirs</w:t>
                            </w:r>
                            <w:r w:rsidR="002D1479">
                              <w:rPr>
                                <w:b/>
                                <w:sz w:val="28"/>
                                <w:szCs w:val="28"/>
                              </w:rPr>
                              <w:t>, MERCI ET BEL ETE A TOUS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AC598" id="Rectangle à coins arrondis 50" o:spid="_x0000_s1027" style="position:absolute;margin-left:464.8pt;margin-top:430.75pt;width:516pt;height:28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" filled="f" strokecolor="black [3213]" strokeweight="2pt">
                <v:stroke dashstyle="3 1"/>
                <v:textbox>
                  <w:txbxContent>
                    <w:p w14:paraId="6CE34F96" w14:textId="77777777" w:rsidR="00861FFC" w:rsidRPr="00E04964" w:rsidRDefault="00861FFC" w:rsidP="006461F2">
                      <w:pPr>
                        <w:ind w:left="142"/>
                        <w:rPr>
                          <w:b/>
                          <w:sz w:val="28"/>
                          <w:u w:val="single"/>
                        </w:rPr>
                      </w:pPr>
                      <w:r w:rsidRPr="00E04964">
                        <w:rPr>
                          <w:b/>
                          <w:sz w:val="28"/>
                          <w:u w:val="single"/>
                        </w:rPr>
                        <w:t>Une trousse contenant :</w:t>
                      </w:r>
                    </w:p>
                    <w:p w14:paraId="29389BB1" w14:textId="77777777" w:rsidR="002D1479" w:rsidRDefault="00861FFC" w:rsidP="002D147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142"/>
                        <w:rPr>
                          <w:spacing w:val="-10"/>
                          <w:sz w:val="28"/>
                        </w:rPr>
                      </w:pPr>
                      <w:r w:rsidRPr="0050174B">
                        <w:rPr>
                          <w:spacing w:val="-10"/>
                          <w:sz w:val="28"/>
                        </w:rPr>
                        <w:t xml:space="preserve">Un </w:t>
                      </w:r>
                      <w:r w:rsidRPr="0050174B">
                        <w:rPr>
                          <w:b/>
                          <w:spacing w:val="-10"/>
                          <w:sz w:val="28"/>
                        </w:rPr>
                        <w:t>taille-crayon</w:t>
                      </w:r>
                      <w:r w:rsidRPr="0050174B">
                        <w:rPr>
                          <w:spacing w:val="-10"/>
                          <w:sz w:val="28"/>
                        </w:rPr>
                        <w:t xml:space="preserve"> </w:t>
                      </w:r>
                      <w:r w:rsidR="00CC131E">
                        <w:rPr>
                          <w:spacing w:val="-10"/>
                          <w:sz w:val="28"/>
                        </w:rPr>
                        <w:t>à réservoir</w:t>
                      </w:r>
                    </w:p>
                    <w:p w14:paraId="5BED7D41" w14:textId="7BB9AC5D" w:rsidR="00A778C5" w:rsidRPr="002D1479" w:rsidRDefault="00A778C5" w:rsidP="002D147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142"/>
                        <w:rPr>
                          <w:spacing w:val="-10"/>
                          <w:sz w:val="28"/>
                        </w:rPr>
                      </w:pPr>
                      <w:r w:rsidRPr="002D1479">
                        <w:rPr>
                          <w:spacing w:val="-10"/>
                          <w:sz w:val="28"/>
                        </w:rPr>
                        <w:t>3</w:t>
                      </w:r>
                      <w:r w:rsidRPr="002D1479">
                        <w:rPr>
                          <w:b/>
                          <w:spacing w:val="-10"/>
                          <w:sz w:val="28"/>
                        </w:rPr>
                        <w:t xml:space="preserve"> surligneurs </w:t>
                      </w:r>
                      <w:r w:rsidRPr="002D1479">
                        <w:rPr>
                          <w:spacing w:val="-10"/>
                          <w:sz w:val="28"/>
                        </w:rPr>
                        <w:t>de couleurs</w:t>
                      </w:r>
                    </w:p>
                    <w:p w14:paraId="6BFD1311" w14:textId="77777777" w:rsidR="00861FFC" w:rsidRPr="002D1479" w:rsidRDefault="00861FFC" w:rsidP="004C3D4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 w:hanging="283"/>
                        <w:rPr>
                          <w:spacing w:val="-10"/>
                          <w:sz w:val="28"/>
                        </w:rPr>
                      </w:pPr>
                      <w:r w:rsidRPr="002D1479">
                        <w:rPr>
                          <w:spacing w:val="-10"/>
                          <w:sz w:val="28"/>
                        </w:rPr>
                        <w:t xml:space="preserve">2 </w:t>
                      </w:r>
                      <w:r w:rsidRPr="002D1479">
                        <w:rPr>
                          <w:b/>
                          <w:spacing w:val="-10"/>
                          <w:sz w:val="28"/>
                        </w:rPr>
                        <w:t>crayons de papier</w:t>
                      </w:r>
                      <w:r w:rsidRPr="002D1479">
                        <w:rPr>
                          <w:spacing w:val="-10"/>
                          <w:sz w:val="28"/>
                        </w:rPr>
                        <w:t xml:space="preserve"> (HB)</w:t>
                      </w:r>
                    </w:p>
                    <w:p w14:paraId="0C4421FD" w14:textId="30095A9C" w:rsidR="00861FFC" w:rsidRDefault="00861FFC" w:rsidP="004C3D4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 w:hanging="283"/>
                        <w:rPr>
                          <w:spacing w:val="-10"/>
                          <w:sz w:val="28"/>
                        </w:rPr>
                      </w:pPr>
                      <w:r w:rsidRPr="0050174B">
                        <w:rPr>
                          <w:spacing w:val="-10"/>
                          <w:sz w:val="28"/>
                        </w:rPr>
                        <w:t xml:space="preserve">4 </w:t>
                      </w:r>
                      <w:r w:rsidRPr="0050174B">
                        <w:rPr>
                          <w:b/>
                          <w:spacing w:val="-10"/>
                          <w:sz w:val="28"/>
                        </w:rPr>
                        <w:t>stylos</w:t>
                      </w:r>
                      <w:r w:rsidR="00CC131E">
                        <w:rPr>
                          <w:spacing w:val="-10"/>
                          <w:sz w:val="28"/>
                        </w:rPr>
                        <w:t xml:space="preserve"> à pointe </w:t>
                      </w:r>
                      <w:r w:rsidR="00CC131E" w:rsidRPr="005125C0">
                        <w:rPr>
                          <w:spacing w:val="-10"/>
                          <w:sz w:val="28"/>
                        </w:rPr>
                        <w:t xml:space="preserve">fine </w:t>
                      </w:r>
                      <w:r w:rsidR="00A12E87" w:rsidRPr="005125C0">
                        <w:rPr>
                          <w:spacing w:val="-10"/>
                          <w:sz w:val="28"/>
                        </w:rPr>
                        <w:t>(bleu, noir, rouge</w:t>
                      </w:r>
                      <w:r w:rsidR="00CC131E" w:rsidRPr="005125C0">
                        <w:rPr>
                          <w:spacing w:val="-10"/>
                          <w:sz w:val="28"/>
                        </w:rPr>
                        <w:t xml:space="preserve"> et </w:t>
                      </w:r>
                      <w:r w:rsidRPr="005125C0">
                        <w:rPr>
                          <w:spacing w:val="-10"/>
                          <w:sz w:val="28"/>
                        </w:rPr>
                        <w:t xml:space="preserve"> vert)</w:t>
                      </w:r>
                      <w:r w:rsidR="00431192">
                        <w:rPr>
                          <w:spacing w:val="-10"/>
                          <w:sz w:val="28"/>
                        </w:rPr>
                        <w:t>+ stylo correcteur</w:t>
                      </w:r>
                    </w:p>
                    <w:p w14:paraId="65B2D307" w14:textId="77777777" w:rsidR="00F529E1" w:rsidRPr="002D1479" w:rsidRDefault="00F529E1" w:rsidP="004C3D4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 w:hanging="283"/>
                        <w:rPr>
                          <w:spacing w:val="-10"/>
                          <w:sz w:val="28"/>
                        </w:rPr>
                      </w:pPr>
                    </w:p>
                    <w:p w14:paraId="0DA1AE64" w14:textId="77777777" w:rsidR="00861FFC" w:rsidRPr="0050174B" w:rsidRDefault="00861FFC" w:rsidP="002D147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/>
                        <w:rPr>
                          <w:spacing w:val="-10"/>
                          <w:sz w:val="28"/>
                        </w:rPr>
                      </w:pPr>
                      <w:r w:rsidRPr="0050174B">
                        <w:rPr>
                          <w:spacing w:val="-10"/>
                          <w:sz w:val="28"/>
                        </w:rPr>
                        <w:t xml:space="preserve">1 paire de </w:t>
                      </w:r>
                      <w:r w:rsidRPr="0050174B">
                        <w:rPr>
                          <w:b/>
                          <w:spacing w:val="-10"/>
                          <w:sz w:val="28"/>
                        </w:rPr>
                        <w:t>ciseaux</w:t>
                      </w:r>
                      <w:r w:rsidRPr="0050174B">
                        <w:rPr>
                          <w:spacing w:val="-10"/>
                          <w:sz w:val="28"/>
                        </w:rPr>
                        <w:t xml:space="preserve"> à bouts ronds</w:t>
                      </w:r>
                    </w:p>
                    <w:p w14:paraId="718DD92C" w14:textId="29EBEE13" w:rsidR="00861FFC" w:rsidRPr="00615B38" w:rsidRDefault="00861FFC" w:rsidP="002D147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/>
                        <w:rPr>
                          <w:spacing w:val="-10"/>
                          <w:sz w:val="28"/>
                        </w:rPr>
                      </w:pPr>
                      <w:r w:rsidRPr="0050174B">
                        <w:rPr>
                          <w:spacing w:val="-10"/>
                          <w:sz w:val="28"/>
                        </w:rPr>
                        <w:t xml:space="preserve">Plusieurs bâtons de </w:t>
                      </w:r>
                      <w:r w:rsidRPr="0050174B">
                        <w:rPr>
                          <w:b/>
                          <w:spacing w:val="-10"/>
                          <w:sz w:val="28"/>
                        </w:rPr>
                        <w:t>colle</w:t>
                      </w:r>
                      <w:r w:rsidR="00615B38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615B38">
                        <w:rPr>
                          <w:i/>
                          <w:spacing w:val="-10"/>
                        </w:rPr>
                        <w:t>Pas de colle liquide</w:t>
                      </w:r>
                    </w:p>
                    <w:p w14:paraId="69D15F9F" w14:textId="496C1736" w:rsidR="00861FFC" w:rsidRPr="002D1479" w:rsidRDefault="002D1479" w:rsidP="002D147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pacing w:val="-10"/>
                          <w:sz w:val="28"/>
                        </w:rPr>
                      </w:pPr>
                      <w:r w:rsidRPr="0020072C">
                        <w:rPr>
                          <w:spacing w:val="-10"/>
                          <w:sz w:val="28"/>
                        </w:rPr>
                        <w:t xml:space="preserve">Un </w:t>
                      </w:r>
                      <w:r w:rsidRPr="0020072C">
                        <w:rPr>
                          <w:b/>
                          <w:spacing w:val="-10"/>
                          <w:sz w:val="28"/>
                        </w:rPr>
                        <w:t>compas</w:t>
                      </w:r>
                      <w:r>
                        <w:rPr>
                          <w:spacing w:val="-10"/>
                          <w:sz w:val="28"/>
                        </w:rPr>
                        <w:t xml:space="preserve"> à bague métal ou plastique</w:t>
                      </w:r>
                      <w:r w:rsidRPr="0020072C"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(</w:t>
                      </w:r>
                      <w:r w:rsidRPr="00106BC4">
                        <w:rPr>
                          <w:spacing w:val="-10"/>
                        </w:rPr>
                        <w:t>marqué au nom de l’élève</w:t>
                      </w:r>
                      <w:r>
                        <w:rPr>
                          <w:spacing w:val="-10"/>
                          <w:sz w:val="28"/>
                        </w:rPr>
                        <w:t xml:space="preserve">) </w:t>
                      </w:r>
                    </w:p>
                    <w:p w14:paraId="218FD244" w14:textId="7034A7CC" w:rsidR="002D1479" w:rsidRPr="002D1479" w:rsidRDefault="002D1479" w:rsidP="002D1479">
                      <w:pPr>
                        <w:spacing w:line="240" w:lineRule="auto"/>
                        <w:rPr>
                          <w:spacing w:val="-10"/>
                          <w:sz w:val="24"/>
                        </w:rPr>
                      </w:pPr>
                      <w:r w:rsidRPr="00A778C5">
                        <w:rPr>
                          <w:b/>
                          <w:i/>
                          <w:color w:val="FF0000"/>
                          <w:sz w:val="32"/>
                        </w:rPr>
                        <w:t>Si du matériel de l’an passé n’est pas très abîmé, pensez à le réutiliser</w:t>
                      </w:r>
                      <w:r w:rsidRPr="00A778C5">
                        <w:rPr>
                          <w:color w:val="FF0000"/>
                          <w:sz w:val="32"/>
                        </w:rPr>
                        <w:t> !</w:t>
                      </w:r>
                    </w:p>
                    <w:p w14:paraId="552AFD90" w14:textId="28B65508" w:rsidR="00861FFC" w:rsidRPr="00615B38" w:rsidRDefault="00615B38" w:rsidP="002D1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1" w:line="240" w:lineRule="auto"/>
                        <w:ind w:right="-380"/>
                        <w:jc w:val="center"/>
                        <w:rPr>
                          <w:rFonts w:cs="Helvetica"/>
                          <w:color w:val="000000" w:themeColor="text1"/>
                          <w:sz w:val="16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Prévoir u</w:t>
                      </w:r>
                      <w:r w:rsidR="006461F2" w:rsidRPr="00615B38">
                        <w:rPr>
                          <w:b/>
                          <w:sz w:val="28"/>
                          <w:szCs w:val="28"/>
                        </w:rPr>
                        <w:t>ne paire de baskets pour le sport (un sac pour les transporter), un vieux vêtem</w:t>
                      </w:r>
                      <w:r w:rsidR="002D1479">
                        <w:rPr>
                          <w:b/>
                          <w:sz w:val="28"/>
                          <w:szCs w:val="28"/>
                        </w:rPr>
                        <w:t>ent pour la peinture et une boîte</w:t>
                      </w:r>
                      <w:r w:rsidRPr="00615B38"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r w:rsidR="002D1479" w:rsidRPr="00615B38">
                        <w:rPr>
                          <w:b/>
                          <w:sz w:val="28"/>
                          <w:szCs w:val="28"/>
                        </w:rPr>
                        <w:t>mouchoirs</w:t>
                      </w:r>
                      <w:r w:rsidR="002D1479">
                        <w:rPr>
                          <w:b/>
                          <w:sz w:val="28"/>
                          <w:szCs w:val="28"/>
                        </w:rPr>
                        <w:t>, MERCI ET BEL ETE A TOUS !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B4A1AC3" wp14:editId="5DE7716E">
            <wp:simplePos x="0" y="0"/>
            <wp:positionH relativeFrom="margin">
              <wp:posOffset>5879465</wp:posOffset>
            </wp:positionH>
            <wp:positionV relativeFrom="page">
              <wp:posOffset>3114675</wp:posOffset>
            </wp:positionV>
            <wp:extent cx="516255" cy="855980"/>
            <wp:effectExtent l="0" t="0" r="0" b="1270"/>
            <wp:wrapThrough wrapText="bothSides">
              <wp:wrapPolygon edited="0">
                <wp:start x="7970" y="0"/>
                <wp:lineTo x="5579" y="2884"/>
                <wp:lineTo x="3188" y="7211"/>
                <wp:lineTo x="3985" y="15864"/>
                <wp:lineTo x="797" y="19709"/>
                <wp:lineTo x="2391" y="21151"/>
                <wp:lineTo x="14347" y="21151"/>
                <wp:lineTo x="19129" y="21151"/>
                <wp:lineTo x="20723" y="21151"/>
                <wp:lineTo x="20723" y="15864"/>
                <wp:lineTo x="12753" y="0"/>
                <wp:lineTo x="7970" y="0"/>
              </wp:wrapPolygon>
            </wp:wrapThrough>
            <wp:docPr id="3" name="Image 3" descr="Macintosh HD:Users:vincentlefevre:Desktop:# BDG:CLIP ART BDG:#NEWS:BDG Robot Va à l'Ecole Avé son ti Cop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ncentlefevre:Desktop:# BDG:CLIP ART BDG:#NEWS:BDG Robot Va à l'Ecole Avé son ti Cop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79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5168DAD9" wp14:editId="518331A4">
            <wp:simplePos x="0" y="0"/>
            <wp:positionH relativeFrom="page">
              <wp:posOffset>695325</wp:posOffset>
            </wp:positionH>
            <wp:positionV relativeFrom="page">
              <wp:posOffset>9144000</wp:posOffset>
            </wp:positionV>
            <wp:extent cx="596265" cy="547370"/>
            <wp:effectExtent l="0" t="0" r="0" b="5080"/>
            <wp:wrapSquare wrapText="bothSides"/>
            <wp:docPr id="2" name="Image 2" descr="Macintosh HD:Users:vincentlefevre:Desktop:# BDG:CLIP ART BDG:#NEWS:BD Robot Jogging Sport surve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ncentlefevre:Desktop:# BDG:CLIP ART BDG:#NEWS:BD Robot Jogging Sport survetem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79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7CD56D62" wp14:editId="61BA4716">
            <wp:simplePos x="0" y="0"/>
            <wp:positionH relativeFrom="page">
              <wp:posOffset>5962650</wp:posOffset>
            </wp:positionH>
            <wp:positionV relativeFrom="page">
              <wp:posOffset>6555740</wp:posOffset>
            </wp:positionV>
            <wp:extent cx="657225" cy="970730"/>
            <wp:effectExtent l="0" t="0" r="0" b="1270"/>
            <wp:wrapThrough wrapText="bothSides">
              <wp:wrapPolygon edited="0">
                <wp:start x="4383" y="424"/>
                <wp:lineTo x="1252" y="5513"/>
                <wp:lineTo x="0" y="18660"/>
                <wp:lineTo x="3757" y="20356"/>
                <wp:lineTo x="11270" y="21204"/>
                <wp:lineTo x="16904" y="21204"/>
                <wp:lineTo x="19409" y="20356"/>
                <wp:lineTo x="18783" y="4241"/>
                <wp:lineTo x="16904" y="2545"/>
                <wp:lineTo x="8765" y="424"/>
                <wp:lineTo x="4383" y="424"/>
              </wp:wrapPolygon>
            </wp:wrapThrough>
            <wp:docPr id="4" name="Image 4" descr="Macintosh HD:Users:vincentlefevre:Desktop:# BDG:CLIP ART BDG:#NEWS:Robot reflechit a ce qu'il va f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ncentlefevre:Desktop:# BDG:CLIP ART BDG:#NEWS:Robot reflechit a ce qu'il va fai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1F2" w:rsidRPr="007E1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7F659" wp14:editId="765F5278">
                <wp:simplePos x="0" y="0"/>
                <wp:positionH relativeFrom="page">
                  <wp:posOffset>2030731</wp:posOffset>
                </wp:positionH>
                <wp:positionV relativeFrom="page">
                  <wp:posOffset>9715500</wp:posOffset>
                </wp:positionV>
                <wp:extent cx="45719" cy="66675"/>
                <wp:effectExtent l="0" t="0" r="12065" b="28575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66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27BDC" w14:textId="77777777" w:rsidR="00861FFC" w:rsidRDefault="00861FFC" w:rsidP="005662AD">
                            <w:pPr>
                              <w:pStyle w:val="Paragraphedeliste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C1D1D94" w14:textId="77777777" w:rsidR="00861FFC" w:rsidRPr="00664FD6" w:rsidRDefault="00861FFC" w:rsidP="005662AD">
                            <w:pPr>
                              <w:pStyle w:val="Paragraphedeliste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A9662B5" w14:textId="77777777" w:rsidR="00861FFC" w:rsidRPr="00C93A00" w:rsidRDefault="00861FFC" w:rsidP="005662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1" w:line="240" w:lineRule="auto"/>
                              <w:ind w:right="-380"/>
                              <w:jc w:val="center"/>
                              <w:rPr>
                                <w:rFonts w:cs="Helvetica"/>
                                <w:color w:val="000000" w:themeColor="text1"/>
                                <w:sz w:val="1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7F659" id="Rectangle à coins arrondis 51" o:spid="_x0000_s1028" style="position:absolute;margin-left:159.9pt;margin-top:765pt;width:3.6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" filled="f" strokecolor="black [3213]" strokeweight="2pt">
                <v:stroke dashstyle="3 1"/>
                <v:textbox>
                  <w:txbxContent>
                    <w:p w14:paraId="7A627BDC" w14:textId="77777777" w:rsidR="00861FFC" w:rsidRDefault="00861FFC" w:rsidP="005662AD">
                      <w:pPr>
                        <w:pStyle w:val="Paragraphedeliste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5C1D1D94" w14:textId="77777777" w:rsidR="00861FFC" w:rsidRPr="00664FD6" w:rsidRDefault="00861FFC" w:rsidP="005662AD">
                      <w:pPr>
                        <w:pStyle w:val="Paragraphedeliste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4A9662B5" w14:textId="77777777" w:rsidR="00861FFC" w:rsidRPr="00C93A00" w:rsidRDefault="00861FFC" w:rsidP="005662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1" w:line="240" w:lineRule="auto"/>
                        <w:ind w:right="-380"/>
                        <w:jc w:val="center"/>
                        <w:rPr>
                          <w:rFonts w:cs="Helvetica"/>
                          <w:color w:val="000000" w:themeColor="text1"/>
                          <w:sz w:val="16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732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6D92A" wp14:editId="68E0EA0C">
                <wp:simplePos x="0" y="0"/>
                <wp:positionH relativeFrom="page">
                  <wp:posOffset>-1755775</wp:posOffset>
                </wp:positionH>
                <wp:positionV relativeFrom="page">
                  <wp:posOffset>7719060</wp:posOffset>
                </wp:positionV>
                <wp:extent cx="4328795" cy="280035"/>
                <wp:effectExtent l="0" t="0" r="6985" b="0"/>
                <wp:wrapThrough wrapText="bothSides">
                  <wp:wrapPolygon edited="0">
                    <wp:start x="21511" y="588"/>
                    <wp:lineTo x="219" y="588"/>
                    <wp:lineTo x="219" y="20180"/>
                    <wp:lineTo x="21511" y="20180"/>
                    <wp:lineTo x="21511" y="588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2879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A1E0B50" w14:textId="25476192" w:rsidR="00861FFC" w:rsidRPr="00090369" w:rsidRDefault="00F76D99" w:rsidP="00732EB1">
                            <w:pPr>
                              <w:pStyle w:val="Titre3"/>
                              <w:spacing w:line="240" w:lineRule="exact"/>
                              <w:rPr>
                                <w:b w:val="0"/>
                                <w:i/>
                                <w:noProof/>
                              </w:rPr>
                            </w:pPr>
                            <w:r w:rsidRPr="00F76D99">
                              <w:rPr>
                                <w:b w:val="0"/>
                                <w:i/>
                                <w:noProof/>
                              </w:rPr>
                              <w:t>http://sitesecoles.ac-poitiers.fr/fenioux-tilleuls/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D9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-138.25pt;margin-top:607.8pt;width:340.85pt;height:22.0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" filled="f" stroked="f">
                <v:textbox>
                  <w:txbxContent>
                    <w:p w14:paraId="6A1E0B50" w14:textId="25476192" w:rsidR="00861FFC" w:rsidRPr="00090369" w:rsidRDefault="00F76D99" w:rsidP="00732EB1">
                      <w:pPr>
                        <w:pStyle w:val="Titre3"/>
                        <w:spacing w:line="240" w:lineRule="exact"/>
                        <w:rPr>
                          <w:b w:val="0"/>
                          <w:i/>
                          <w:noProof/>
                        </w:rPr>
                      </w:pPr>
                      <w:r w:rsidRPr="00F76D99">
                        <w:rPr>
                          <w:b w:val="0"/>
                          <w:i/>
                          <w:noProof/>
                        </w:rPr>
                        <w:t>http://sitesecoles.ac-poitiers.fr/fenioux-tilleuls/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6A7E" w:rsidRPr="007E1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10D05" wp14:editId="2BC09CEB">
                <wp:simplePos x="0" y="0"/>
                <wp:positionH relativeFrom="page">
                  <wp:posOffset>504190</wp:posOffset>
                </wp:positionH>
                <wp:positionV relativeFrom="page">
                  <wp:posOffset>720726</wp:posOffset>
                </wp:positionV>
                <wp:extent cx="6618605" cy="916346"/>
                <wp:effectExtent l="0" t="0" r="36195" b="23495"/>
                <wp:wrapNone/>
                <wp:docPr id="718" name="Rectangle à coins arrondis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916346"/>
                        </a:xfrm>
                        <a:prstGeom prst="roundRect">
                          <a:avLst>
                            <a:gd name="adj" fmla="val 62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FF63" w14:textId="03F21E43" w:rsidR="00861FFC" w:rsidRPr="00A12E87" w:rsidRDefault="00664B76" w:rsidP="00090369">
                            <w:pPr>
                              <w:spacing w:line="240" w:lineRule="auto"/>
                              <w:jc w:val="center"/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</w:pPr>
                            <w:r w:rsidRPr="00A12E87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>Lis</w:t>
                            </w:r>
                            <w:r w:rsidR="00CC131E" w:rsidRPr="00A12E87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>te de matériel Classe de CE2/CM1/CM2</w:t>
                            </w:r>
                          </w:p>
                          <w:p w14:paraId="0ABF5FB2" w14:textId="318F11DB" w:rsidR="00861FFC" w:rsidRDefault="00861FFC" w:rsidP="00090369">
                            <w:pPr>
                              <w:spacing w:line="240" w:lineRule="auto"/>
                              <w:jc w:val="center"/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</w:pPr>
                            <w:r w:rsidRPr="00A12E87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>Année 201</w:t>
                            </w:r>
                            <w:r w:rsidR="00365623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>7</w:t>
                            </w:r>
                            <w:r w:rsidRPr="00A12E87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 xml:space="preserve"> – 201</w:t>
                            </w:r>
                            <w:r w:rsidR="00365623"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5E3B0780" w14:textId="77777777" w:rsidR="004C3D47" w:rsidRDefault="004C3D47" w:rsidP="00090369">
                            <w:pPr>
                              <w:spacing w:line="240" w:lineRule="auto"/>
                              <w:jc w:val="center"/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</w:pPr>
                          </w:p>
                          <w:p w14:paraId="18F0856B" w14:textId="77777777" w:rsidR="004C3D47" w:rsidRPr="00A12E87" w:rsidRDefault="004C3D47" w:rsidP="00090369">
                            <w:pPr>
                              <w:spacing w:line="240" w:lineRule="auto"/>
                              <w:jc w:val="center"/>
                              <w:rPr>
                                <w:rFonts w:ascii="AR HERMANN" w:hAnsi="AR HERMANN"/>
                                <w:b/>
                                <w:spacing w:val="-30"/>
                                <w:sz w:val="36"/>
                                <w:szCs w:val="36"/>
                              </w:rPr>
                            </w:pPr>
                          </w:p>
                          <w:p w14:paraId="666F4840" w14:textId="4960A20B" w:rsidR="00861FFC" w:rsidRPr="00DC0473" w:rsidRDefault="00861FFC" w:rsidP="00C93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1"/>
                              <w:ind w:right="-380"/>
                              <w:rPr>
                                <w:rFonts w:cs="Helvetic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10D05" id="Rectangle à coins arrondis 718" o:spid="_x0000_s1030" style="position:absolute;margin-left:39.7pt;margin-top:56.75pt;width:521.15pt;height:72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" filled="f" strokecolor="black [3213]" strokeweight="2pt">
                <v:stroke dashstyle="3 1"/>
                <v:textbox>
                  <w:txbxContent>
                    <w:p w14:paraId="5E51FF63" w14:textId="03F21E43" w:rsidR="00861FFC" w:rsidRPr="00A12E87" w:rsidRDefault="00664B76" w:rsidP="00090369">
                      <w:pPr>
                        <w:spacing w:line="240" w:lineRule="auto"/>
                        <w:jc w:val="center"/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</w:pPr>
                      <w:r w:rsidRPr="00A12E87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>Lis</w:t>
                      </w:r>
                      <w:r w:rsidR="00CC131E" w:rsidRPr="00A12E87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>te de matériel Classe de CE2/CM1/CM2</w:t>
                      </w:r>
                    </w:p>
                    <w:p w14:paraId="0ABF5FB2" w14:textId="318F11DB" w:rsidR="00861FFC" w:rsidRDefault="00861FFC" w:rsidP="00090369">
                      <w:pPr>
                        <w:spacing w:line="240" w:lineRule="auto"/>
                        <w:jc w:val="center"/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</w:pPr>
                      <w:r w:rsidRPr="00A12E87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>Année 201</w:t>
                      </w:r>
                      <w:r w:rsidR="00365623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>7</w:t>
                      </w:r>
                      <w:r w:rsidRPr="00A12E87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 xml:space="preserve"> – 201</w:t>
                      </w:r>
                      <w:r w:rsidR="00365623"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  <w:t>8</w:t>
                      </w:r>
                    </w:p>
                    <w:p w14:paraId="5E3B0780" w14:textId="77777777" w:rsidR="004C3D47" w:rsidRDefault="004C3D47" w:rsidP="00090369">
                      <w:pPr>
                        <w:spacing w:line="240" w:lineRule="auto"/>
                        <w:jc w:val="center"/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</w:pPr>
                    </w:p>
                    <w:p w14:paraId="18F0856B" w14:textId="77777777" w:rsidR="004C3D47" w:rsidRPr="00A12E87" w:rsidRDefault="004C3D47" w:rsidP="00090369">
                      <w:pPr>
                        <w:spacing w:line="240" w:lineRule="auto"/>
                        <w:jc w:val="center"/>
                        <w:rPr>
                          <w:rFonts w:ascii="AR HERMANN" w:hAnsi="AR HERMANN"/>
                          <w:b/>
                          <w:spacing w:val="-30"/>
                          <w:sz w:val="36"/>
                          <w:szCs w:val="36"/>
                        </w:rPr>
                      </w:pPr>
                    </w:p>
                    <w:p w14:paraId="666F4840" w14:textId="4960A20B" w:rsidR="00861FFC" w:rsidRPr="00DC0473" w:rsidRDefault="00861FFC" w:rsidP="00C93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1"/>
                        <w:ind w:right="-380"/>
                        <w:rPr>
                          <w:rFonts w:cs="Helvetica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662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DFC0F" wp14:editId="05833BD6">
                <wp:simplePos x="0" y="0"/>
                <wp:positionH relativeFrom="page">
                  <wp:posOffset>657860</wp:posOffset>
                </wp:positionH>
                <wp:positionV relativeFrom="page">
                  <wp:posOffset>9792335</wp:posOffset>
                </wp:positionV>
                <wp:extent cx="6416675" cy="377825"/>
                <wp:effectExtent l="0" t="0" r="0" b="3175"/>
                <wp:wrapThrough wrapText="bothSides">
                  <wp:wrapPolygon edited="0">
                    <wp:start x="86" y="0"/>
                    <wp:lineTo x="86" y="20329"/>
                    <wp:lineTo x="21376" y="20329"/>
                    <wp:lineTo x="21376" y="0"/>
                    <wp:lineTo x="86" y="0"/>
                  </wp:wrapPolygon>
                </wp:wrapThrough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7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EE0414A" w14:textId="77777777" w:rsidR="00861FFC" w:rsidRDefault="00861FFC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  <w:r w:rsidRPr="005662AD"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  <w:t>L’état du matériel est à vérifier et à compléter tout au long de l’année.</w:t>
                            </w:r>
                          </w:p>
                          <w:p w14:paraId="1E6E686A" w14:textId="77777777" w:rsidR="002D1479" w:rsidRDefault="002D1479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6969881F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1097EADA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2F195BA7" w14:textId="2D06B93F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  <w:t>RENrREN</w:t>
                            </w:r>
                          </w:p>
                          <w:p w14:paraId="10DD3C42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125D7763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26B9C86A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404A4DDE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7D9A22CC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1D35F48E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63C91BBB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3539BA2A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02A79FF3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73AFD3B6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3B59F44A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04FD9F84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68F87FAB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2046AE1F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52929D6C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5DAE20FC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7C343AD6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7AC21508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02ADC653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5F9E1FB7" w14:textId="77777777" w:rsidR="00E75238" w:rsidRDefault="00E75238" w:rsidP="005662AD">
                            <w:pPr>
                              <w:pStyle w:val="Paragraphedeliste"/>
                              <w:rPr>
                                <w:b/>
                                <w:color w:val="FF0000"/>
                                <w:spacing w:val="-10"/>
                                <w:sz w:val="32"/>
                                <w:u w:val="single"/>
                              </w:rPr>
                            </w:pPr>
                          </w:p>
                          <w:p w14:paraId="503386D9" w14:textId="77777777" w:rsidR="00E75238" w:rsidRPr="005662AD" w:rsidRDefault="00E75238" w:rsidP="005662AD">
                            <w:pPr>
                              <w:pStyle w:val="Paragraphedeliste"/>
                              <w:rPr>
                                <w:noProof/>
                                <w:color w:val="FF0000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FC0F" id="Zone de texte 52" o:spid="_x0000_s1031" type="#_x0000_t202" style="position:absolute;margin-left:51.8pt;margin-top:771.05pt;width:505.25pt;height: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" filled="f" stroked="f">
                <v:textbox>
                  <w:txbxContent>
                    <w:p w14:paraId="0EE0414A" w14:textId="77777777" w:rsidR="00861FFC" w:rsidRDefault="00861FFC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  <w:r w:rsidRPr="005662AD"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  <w:t>L’état du matériel est à vérifier et à compléter tout au long de l’année.</w:t>
                      </w:r>
                    </w:p>
                    <w:p w14:paraId="1E6E686A" w14:textId="77777777" w:rsidR="002D1479" w:rsidRDefault="002D1479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6969881F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1097EADA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2F195BA7" w14:textId="2D06B93F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  <w:t>RENrREN</w:t>
                      </w:r>
                    </w:p>
                    <w:p w14:paraId="10DD3C42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125D7763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26B9C86A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404A4DDE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7D9A22CC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1D35F48E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63C91BBB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3539BA2A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02A79FF3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73AFD3B6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3B59F44A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04FD9F84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68F87FAB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2046AE1F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52929D6C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5DAE20FC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7C343AD6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7AC21508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02ADC653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5F9E1FB7" w14:textId="77777777" w:rsidR="00E75238" w:rsidRDefault="00E75238" w:rsidP="005662AD">
                      <w:pPr>
                        <w:pStyle w:val="Paragraphedeliste"/>
                        <w:rPr>
                          <w:b/>
                          <w:color w:val="FF0000"/>
                          <w:spacing w:val="-10"/>
                          <w:sz w:val="32"/>
                          <w:u w:val="single"/>
                        </w:rPr>
                      </w:pPr>
                    </w:p>
                    <w:p w14:paraId="503386D9" w14:textId="77777777" w:rsidR="00E75238" w:rsidRPr="005662AD" w:rsidRDefault="00E75238" w:rsidP="005662AD">
                      <w:pPr>
                        <w:pStyle w:val="Paragraphedeliste"/>
                        <w:rPr>
                          <w:noProof/>
                          <w:color w:val="FF0000"/>
                          <w:spacing w:val="-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662AD" w:rsidRPr="005662AD">
        <w:rPr>
          <w:b/>
          <w:sz w:val="32"/>
          <w:u w:val="single"/>
        </w:rPr>
        <w:t xml:space="preserve"> </w:t>
      </w:r>
    </w:p>
    <w:sectPr w:rsidR="009B740D" w:rsidSect="00E04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4CBE" w14:textId="77777777" w:rsidR="00ED6E1B" w:rsidRDefault="00ED6E1B" w:rsidP="00117A94">
      <w:pPr>
        <w:spacing w:after="0" w:line="240" w:lineRule="auto"/>
      </w:pPr>
      <w:r>
        <w:separator/>
      </w:r>
    </w:p>
  </w:endnote>
  <w:endnote w:type="continuationSeparator" w:id="0">
    <w:p w14:paraId="55EB8F66" w14:textId="77777777" w:rsidR="00ED6E1B" w:rsidRDefault="00ED6E1B" w:rsidP="0011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AE37" w14:textId="77777777" w:rsidR="00117A94" w:rsidRDefault="00117A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6A48" w14:textId="77777777" w:rsidR="00117A94" w:rsidRDefault="00117A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116D" w14:textId="77777777" w:rsidR="00117A94" w:rsidRDefault="00117A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B3FB" w14:textId="77777777" w:rsidR="00ED6E1B" w:rsidRDefault="00ED6E1B" w:rsidP="00117A94">
      <w:pPr>
        <w:spacing w:after="0" w:line="240" w:lineRule="auto"/>
      </w:pPr>
      <w:r>
        <w:separator/>
      </w:r>
    </w:p>
  </w:footnote>
  <w:footnote w:type="continuationSeparator" w:id="0">
    <w:p w14:paraId="788CB6DD" w14:textId="77777777" w:rsidR="00ED6E1B" w:rsidRDefault="00ED6E1B" w:rsidP="0011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C6E5" w14:textId="77777777" w:rsidR="00117A94" w:rsidRDefault="00117A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A04E" w14:textId="77777777" w:rsidR="00117A94" w:rsidRDefault="00117A9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B52CD" w14:textId="77777777" w:rsidR="00117A94" w:rsidRDefault="00117A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2284"/>
    <w:multiLevelType w:val="multilevel"/>
    <w:tmpl w:val="941C6A1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1A2A"/>
    <w:multiLevelType w:val="hybridMultilevel"/>
    <w:tmpl w:val="E3DAD17A"/>
    <w:lvl w:ilvl="0" w:tplc="602E25B2">
      <w:start w:val="4"/>
      <w:numFmt w:val="bullet"/>
      <w:lvlText w:val=""/>
      <w:lvlJc w:val="left"/>
      <w:pPr>
        <w:ind w:left="502" w:hanging="360"/>
      </w:pPr>
      <w:rPr>
        <w:rFonts w:ascii="Wingdings 2" w:eastAsia="Calibri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32F34"/>
    <w:multiLevelType w:val="hybridMultilevel"/>
    <w:tmpl w:val="941C6A10"/>
    <w:lvl w:ilvl="0" w:tplc="A6BAA4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E04964"/>
    <w:rsid w:val="00090369"/>
    <w:rsid w:val="000937D7"/>
    <w:rsid w:val="00106BC4"/>
    <w:rsid w:val="00113EB1"/>
    <w:rsid w:val="00117A94"/>
    <w:rsid w:val="00136A7A"/>
    <w:rsid w:val="00200549"/>
    <w:rsid w:val="0020072C"/>
    <w:rsid w:val="002405BB"/>
    <w:rsid w:val="002410E9"/>
    <w:rsid w:val="002D1479"/>
    <w:rsid w:val="00365623"/>
    <w:rsid w:val="00412C0F"/>
    <w:rsid w:val="00431192"/>
    <w:rsid w:val="00482005"/>
    <w:rsid w:val="004C3D47"/>
    <w:rsid w:val="0050174B"/>
    <w:rsid w:val="005125C0"/>
    <w:rsid w:val="005662AD"/>
    <w:rsid w:val="005C6E32"/>
    <w:rsid w:val="005F12CE"/>
    <w:rsid w:val="00615B38"/>
    <w:rsid w:val="006461F2"/>
    <w:rsid w:val="00664B76"/>
    <w:rsid w:val="00664FD6"/>
    <w:rsid w:val="0072452D"/>
    <w:rsid w:val="00732EB1"/>
    <w:rsid w:val="007E390D"/>
    <w:rsid w:val="00806A7E"/>
    <w:rsid w:val="00814E60"/>
    <w:rsid w:val="00826268"/>
    <w:rsid w:val="00861FFC"/>
    <w:rsid w:val="00907334"/>
    <w:rsid w:val="009A4297"/>
    <w:rsid w:val="009B740D"/>
    <w:rsid w:val="009C5E75"/>
    <w:rsid w:val="00A12E87"/>
    <w:rsid w:val="00A778C5"/>
    <w:rsid w:val="00B33B30"/>
    <w:rsid w:val="00BB5C0E"/>
    <w:rsid w:val="00C255CB"/>
    <w:rsid w:val="00C93A00"/>
    <w:rsid w:val="00CC131E"/>
    <w:rsid w:val="00D56AB1"/>
    <w:rsid w:val="00DC5527"/>
    <w:rsid w:val="00E04964"/>
    <w:rsid w:val="00E43473"/>
    <w:rsid w:val="00E75238"/>
    <w:rsid w:val="00ED6E1B"/>
    <w:rsid w:val="00EF3A63"/>
    <w:rsid w:val="00F467A9"/>
    <w:rsid w:val="00F47E8E"/>
    <w:rsid w:val="00F529E1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221EB"/>
  <w14:defaultImageDpi w14:val="300"/>
  <w15:docId w15:val="{5C24AFF1-7359-4410-833D-CE57FE9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6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5662AD"/>
    <w:pPr>
      <w:spacing w:before="100" w:beforeAutospacing="1" w:after="100" w:afterAutospacing="1" w:line="240" w:lineRule="auto"/>
      <w:outlineLvl w:val="2"/>
    </w:pPr>
    <w:rPr>
      <w:rFonts w:ascii="Times" w:eastAsiaTheme="minorEastAsia" w:hAnsi="Times" w:cstheme="minorBidi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9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662AD"/>
    <w:rPr>
      <w:rFonts w:ascii="Times" w:hAnsi="Times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5662A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662A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1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A94"/>
    <w:rPr>
      <w:rFonts w:ascii="Calibri" w:eastAsia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1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A94"/>
    <w:rPr>
      <w:rFonts w:ascii="Calibri" w:eastAsia="Calibri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D4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Lefevre</dc:creator>
  <cp:keywords/>
  <dc:description/>
  <cp:lastModifiedBy>Administrateur</cp:lastModifiedBy>
  <cp:revision>4</cp:revision>
  <cp:lastPrinted>2017-07-05T07:49:00Z</cp:lastPrinted>
  <dcterms:created xsi:type="dcterms:W3CDTF">2017-07-05T07:50:00Z</dcterms:created>
  <dcterms:modified xsi:type="dcterms:W3CDTF">2017-07-05T09:12:00Z</dcterms:modified>
</cp:coreProperties>
</file>